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3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91"/>
        <w:gridCol w:w="5"/>
        <w:gridCol w:w="5"/>
        <w:gridCol w:w="5"/>
      </w:tblGrid>
      <w:tr w:rsidR="000C3608" w:rsidRPr="000C3608" w:rsidTr="00CE6CF8">
        <w:tc>
          <w:tcPr>
            <w:tcW w:w="8291" w:type="dxa"/>
            <w:noWrap/>
            <w:hideMark/>
          </w:tcPr>
          <w:tbl>
            <w:tblPr>
              <w:tblW w:w="953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32"/>
            </w:tblGrid>
            <w:tr w:rsidR="000C3608" w:rsidRPr="000C3608">
              <w:tc>
                <w:tcPr>
                  <w:tcW w:w="0" w:type="auto"/>
                  <w:vAlign w:val="center"/>
                  <w:hideMark/>
                </w:tcPr>
                <w:p w:rsidR="000C3608" w:rsidRPr="00AD2559" w:rsidRDefault="00CE6CF8" w:rsidP="00AD2559">
                  <w:pPr>
                    <w:widowControl/>
                    <w:spacing w:before="100" w:beforeAutospacing="1" w:after="100" w:afterAutospacing="1" w:line="300" w:lineRule="atLeast"/>
                    <w:ind w:rightChars="485" w:right="1164"/>
                    <w:jc w:val="center"/>
                    <w:outlineLvl w:val="2"/>
                    <w:rPr>
                      <w:rFonts w:ascii="Helvetica" w:eastAsia="新細明體" w:hAnsi="Helvetica" w:cs="Helvetica"/>
                      <w:b/>
                      <w:bCs/>
                      <w:color w:val="5F6368"/>
                      <w:kern w:val="0"/>
                      <w:sz w:val="32"/>
                      <w:szCs w:val="32"/>
                    </w:rPr>
                  </w:pPr>
                  <w:r w:rsidRPr="00AD2559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【瓦城泰統集團】實習學生面試結果通知</w:t>
                  </w:r>
                </w:p>
              </w:tc>
            </w:tr>
          </w:tbl>
          <w:p w:rsidR="000C3608" w:rsidRPr="000C3608" w:rsidRDefault="000C3608" w:rsidP="000C3608">
            <w:pPr>
              <w:widowControl/>
              <w:spacing w:line="300" w:lineRule="atLeast"/>
              <w:rPr>
                <w:rFonts w:ascii="Helvetica" w:eastAsia="新細明體" w:hAnsi="Helvetica" w:cs="Helvetica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jc w:val="right"/>
              <w:rPr>
                <w:rFonts w:ascii="Helvetica" w:eastAsia="新細明體" w:hAnsi="Helvetica" w:cs="Helvetica"/>
                <w:color w:val="222222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jc w:val="right"/>
              <w:rPr>
                <w:rFonts w:ascii="Helvetica" w:eastAsia="新細明體" w:hAnsi="Helvetica" w:cs="Helvetica"/>
                <w:color w:val="222222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spacing w:line="270" w:lineRule="atLeast"/>
              <w:jc w:val="center"/>
              <w:rPr>
                <w:rFonts w:ascii="Helvetica" w:eastAsia="新細明體" w:hAnsi="Helvetica" w:cs="Helvetica"/>
                <w:color w:val="444444"/>
                <w:kern w:val="0"/>
                <w:szCs w:val="24"/>
              </w:rPr>
            </w:pPr>
          </w:p>
        </w:tc>
      </w:tr>
    </w:tbl>
    <w:p w:rsidR="000C3608" w:rsidRPr="000C3608" w:rsidRDefault="000C3608" w:rsidP="000C3608">
      <w:pPr>
        <w:widowControl/>
        <w:shd w:val="clear" w:color="auto" w:fill="FFFFFF"/>
        <w:rPr>
          <w:rFonts w:ascii="Arial" w:eastAsia="新細明體" w:hAnsi="Arial" w:cs="Arial"/>
          <w:color w:val="222222"/>
          <w:kern w:val="0"/>
          <w:szCs w:val="24"/>
        </w:rPr>
      </w:pPr>
    </w:p>
    <w:tbl>
      <w:tblPr>
        <w:tblW w:w="8346" w:type="dxa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6"/>
        <w:gridCol w:w="3427"/>
        <w:gridCol w:w="2793"/>
      </w:tblGrid>
      <w:tr w:rsidR="00CE6CF8" w:rsidRPr="000C3608" w:rsidTr="00F0742B">
        <w:trPr>
          <w:trHeight w:val="265"/>
        </w:trPr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F0742B" w:rsidRDefault="00CE6CF8" w:rsidP="000C360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b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34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F0742B" w:rsidRDefault="00CE6CF8" w:rsidP="000C360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b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面試錄取結果</w:t>
            </w:r>
          </w:p>
        </w:tc>
        <w:tc>
          <w:tcPr>
            <w:tcW w:w="27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E6CF8" w:rsidRPr="00F0742B" w:rsidRDefault="00CE6CF8" w:rsidP="00AD255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Helvetica"/>
                <w:b/>
                <w:color w:val="000000"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報到意願</w:t>
            </w:r>
          </w:p>
          <w:p w:rsidR="00CE6CF8" w:rsidRPr="00F0742B" w:rsidRDefault="00CE6CF8" w:rsidP="00AD255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Helvetica"/>
                <w:b/>
                <w:color w:val="000000"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(勾選</w:t>
            </w:r>
            <w:r w:rsidR="00AD2559"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+簽名/押日期</w:t>
            </w: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)</w:t>
            </w:r>
          </w:p>
        </w:tc>
      </w:tr>
      <w:tr w:rsidR="00CE6CF8" w:rsidRPr="000C3608" w:rsidTr="00F0742B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0C3608" w:rsidRDefault="008033E3" w:rsidP="000C360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>
              <w:rPr>
                <w:rFonts w:ascii="Helvetica" w:eastAsia="新細明體" w:hAnsi="Helvetica" w:cs="Helvetica" w:hint="eastAsia"/>
                <w:kern w:val="0"/>
                <w:szCs w:val="24"/>
              </w:rPr>
              <w:t>柯宜廷</w:t>
            </w:r>
            <w:bookmarkStart w:id="0" w:name="_GoBack"/>
            <w:bookmarkEnd w:id="0"/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8033E3" w:rsidRDefault="008033E3" w:rsidP="008033E3">
            <w:pPr>
              <w:widowControl/>
              <w:spacing w:line="400" w:lineRule="atLeast"/>
              <w:jc w:val="center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 w:rsidRPr="008033E3"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瓦城廣三sogo店</w:t>
            </w:r>
            <w:r w:rsidR="00CE6CF8" w:rsidRPr="000C3608"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_</w:t>
            </w: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外</w:t>
            </w:r>
            <w:r w:rsidR="00CE6CF8" w:rsidRPr="000C3608"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場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E6CF8" w:rsidRDefault="00CE6CF8" w:rsidP="00F0742B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□是_____________________</w:t>
            </w:r>
          </w:p>
          <w:p w:rsidR="00CE6CF8" w:rsidRPr="000C3608" w:rsidRDefault="00CE6CF8" w:rsidP="00F0742B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□否_____________________</w:t>
            </w:r>
          </w:p>
        </w:tc>
      </w:tr>
    </w:tbl>
    <w:p w:rsidR="00A50F0D" w:rsidRDefault="000C3608" w:rsidP="00CE6CF8">
      <w:pPr>
        <w:widowControl/>
        <w:shd w:val="clear" w:color="auto" w:fill="FFFFFF"/>
      </w:pPr>
      <w:r w:rsidRPr="000C3608">
        <w:rPr>
          <w:rFonts w:ascii="Calibri" w:eastAsia="新細明體" w:hAnsi="Calibri" w:cs="Calibri"/>
          <w:color w:val="1F497D"/>
          <w:kern w:val="0"/>
          <w:szCs w:val="24"/>
        </w:rPr>
        <w:t> </w:t>
      </w:r>
    </w:p>
    <w:sectPr w:rsidR="00A50F0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CC1" w:rsidRDefault="00A83CC1" w:rsidP="008033E3">
      <w:r>
        <w:separator/>
      </w:r>
    </w:p>
  </w:endnote>
  <w:endnote w:type="continuationSeparator" w:id="0">
    <w:p w:rsidR="00A83CC1" w:rsidRDefault="00A83CC1" w:rsidP="00803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CC1" w:rsidRDefault="00A83CC1" w:rsidP="008033E3">
      <w:r>
        <w:separator/>
      </w:r>
    </w:p>
  </w:footnote>
  <w:footnote w:type="continuationSeparator" w:id="0">
    <w:p w:rsidR="00A83CC1" w:rsidRDefault="00A83CC1" w:rsidP="008033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608"/>
    <w:rsid w:val="000C3608"/>
    <w:rsid w:val="008033E3"/>
    <w:rsid w:val="00A50F0D"/>
    <w:rsid w:val="00A83CC1"/>
    <w:rsid w:val="00AD2559"/>
    <w:rsid w:val="00CE6CF8"/>
    <w:rsid w:val="00F0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752C5C"/>
  <w15:chartTrackingRefBased/>
  <w15:docId w15:val="{1F4F30D2-DD3B-4E67-B603-85E5DD345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0C360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0C3608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gd">
    <w:name w:val="gd"/>
    <w:basedOn w:val="a0"/>
    <w:rsid w:val="000C3608"/>
  </w:style>
  <w:style w:type="character" w:customStyle="1" w:styleId="g3">
    <w:name w:val="g3"/>
    <w:basedOn w:val="a0"/>
    <w:rsid w:val="000C3608"/>
  </w:style>
  <w:style w:type="character" w:customStyle="1" w:styleId="hb">
    <w:name w:val="hb"/>
    <w:basedOn w:val="a0"/>
    <w:rsid w:val="000C3608"/>
  </w:style>
  <w:style w:type="character" w:customStyle="1" w:styleId="g2">
    <w:name w:val="g2"/>
    <w:basedOn w:val="a0"/>
    <w:rsid w:val="000C3608"/>
  </w:style>
  <w:style w:type="paragraph" w:styleId="a3">
    <w:name w:val="header"/>
    <w:basedOn w:val="a"/>
    <w:link w:val="a4"/>
    <w:uiPriority w:val="99"/>
    <w:unhideWhenUsed/>
    <w:rsid w:val="008033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033E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033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033E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60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74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063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20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5616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0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85735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27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75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70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988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61</Words>
  <Characters>61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2022-10-05T04:37:00Z</dcterms:created>
  <dcterms:modified xsi:type="dcterms:W3CDTF">2022-10-21T06:09:00Z</dcterms:modified>
</cp:coreProperties>
</file>